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824" w:rsidRPr="004C0824" w:rsidRDefault="004C0824" w:rsidP="004C0824">
      <w:pPr>
        <w:spacing w:after="0" w:line="240" w:lineRule="auto"/>
        <w:ind w:left="40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bookmarkStart w:id="0" w:name="bookmark3"/>
      <w:r w:rsidRPr="004C082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Лист ознакомления</w:t>
      </w:r>
      <w:bookmarkEnd w:id="0"/>
    </w:p>
    <w:p w:rsidR="004C0824" w:rsidRPr="004C0824" w:rsidRDefault="004C0824" w:rsidP="004C0824">
      <w:pPr>
        <w:keepNext/>
        <w:keepLines/>
        <w:tabs>
          <w:tab w:val="left" w:leader="underscore" w:pos="2922"/>
        </w:tabs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bookmark4"/>
      <w:r w:rsidRPr="004C0824">
        <w:rPr>
          <w:rFonts w:ascii="Times New Roman" w:eastAsia="Times New Roman" w:hAnsi="Times New Roman" w:cs="Times New Roman"/>
          <w:color w:val="000000"/>
          <w:lang w:eastAsia="ru-RU"/>
        </w:rPr>
        <w:t>Институт</w:t>
      </w:r>
      <w:bookmarkEnd w:id="1"/>
      <w:r w:rsidRPr="004C0824">
        <w:rPr>
          <w:rFonts w:ascii="Times New Roman" w:eastAsia="Times New Roman" w:hAnsi="Times New Roman" w:cs="Times New Roman"/>
          <w:color w:val="000000"/>
          <w:lang w:eastAsia="ru-RU"/>
        </w:rPr>
        <w:t>/факультет/</w:t>
      </w:r>
      <w:r w:rsidR="005F0838">
        <w:rPr>
          <w:rFonts w:ascii="Times New Roman" w:eastAsia="Times New Roman" w:hAnsi="Times New Roman" w:cs="Times New Roman"/>
          <w:color w:val="000000"/>
          <w:lang w:eastAsia="ru-RU"/>
        </w:rPr>
        <w:t xml:space="preserve">высшая </w:t>
      </w:r>
      <w:r w:rsidRPr="004C0824">
        <w:rPr>
          <w:rFonts w:ascii="Times New Roman" w:eastAsia="Times New Roman" w:hAnsi="Times New Roman" w:cs="Times New Roman"/>
          <w:color w:val="000000"/>
          <w:lang w:eastAsia="ru-RU"/>
        </w:rPr>
        <w:t>школа _____________________________________________________________</w:t>
      </w:r>
    </w:p>
    <w:p w:rsidR="004C0824" w:rsidRPr="004C0824" w:rsidRDefault="004C0824" w:rsidP="004C0824">
      <w:pPr>
        <w:keepNext/>
        <w:keepLines/>
        <w:tabs>
          <w:tab w:val="left" w:leader="underscore" w:pos="7929"/>
        </w:tabs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" w:name="bookmark5"/>
      <w:r w:rsidRPr="004C0824">
        <w:rPr>
          <w:rFonts w:ascii="Times New Roman" w:eastAsia="Times New Roman" w:hAnsi="Times New Roman" w:cs="Times New Roman"/>
          <w:color w:val="000000"/>
          <w:lang w:eastAsia="ru-RU"/>
        </w:rPr>
        <w:t>Направление подготовки (специальност</w:t>
      </w:r>
      <w:bookmarkEnd w:id="2"/>
      <w:r w:rsidRPr="004C0824">
        <w:rPr>
          <w:rFonts w:ascii="Times New Roman" w:eastAsia="Times New Roman" w:hAnsi="Times New Roman" w:cs="Times New Roman"/>
          <w:color w:val="000000"/>
          <w:lang w:eastAsia="ru-RU"/>
        </w:rPr>
        <w:t>ь) ________________________________________________</w:t>
      </w:r>
    </w:p>
    <w:p w:rsidR="004C0824" w:rsidRPr="004C0824" w:rsidRDefault="004C0824" w:rsidP="004C0824">
      <w:pPr>
        <w:keepNext/>
        <w:keepLines/>
        <w:spacing w:after="0" w:line="240" w:lineRule="auto"/>
        <w:ind w:left="284" w:right="2400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bookmark6"/>
      <w:r w:rsidRPr="004C0824">
        <w:rPr>
          <w:rFonts w:ascii="Times New Roman" w:eastAsia="Times New Roman" w:hAnsi="Times New Roman" w:cs="Times New Roman"/>
          <w:color w:val="000000"/>
          <w:lang w:eastAsia="ru-RU"/>
        </w:rPr>
        <w:t>Курс, группа ___________________________</w:t>
      </w:r>
    </w:p>
    <w:p w:rsidR="004C0824" w:rsidRPr="004C0824" w:rsidRDefault="004C0824" w:rsidP="004C0824">
      <w:pPr>
        <w:keepNext/>
        <w:keepLines/>
        <w:spacing w:after="0" w:line="240" w:lineRule="auto"/>
        <w:ind w:left="284" w:right="-1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824">
        <w:rPr>
          <w:rFonts w:ascii="Times New Roman" w:eastAsia="Times New Roman" w:hAnsi="Times New Roman" w:cs="Times New Roman"/>
          <w:color w:val="000000"/>
          <w:lang w:eastAsia="ru-RU"/>
        </w:rPr>
        <w:t>Я,</w:t>
      </w:r>
      <w:bookmarkEnd w:id="3"/>
      <w:r w:rsidRPr="004C0824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__________________________________________________________________________________</w:t>
      </w:r>
    </w:p>
    <w:p w:rsidR="004C0824" w:rsidRPr="004C0824" w:rsidRDefault="004C0824" w:rsidP="004C082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4C0824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(фамилия, имя, отчество студента)</w:t>
      </w:r>
    </w:p>
    <w:p w:rsidR="004C0824" w:rsidRPr="004C0824" w:rsidRDefault="004C0824" w:rsidP="004C0824">
      <w:pPr>
        <w:keepNext/>
        <w:keepLines/>
        <w:spacing w:after="0" w:line="240" w:lineRule="auto"/>
        <w:ind w:left="284" w:right="260"/>
        <w:outlineLvl w:val="2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4" w:name="bookmark7"/>
      <w:r w:rsidRPr="004C082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ознакомлен с нижеперечисленными нормативными локальными актами университета, регламентирующими образовательную деятельность, что подтверждаю личной подписью:</w:t>
      </w:r>
      <w:bookmarkEnd w:id="4"/>
    </w:p>
    <w:p w:rsidR="004C0824" w:rsidRPr="004C0824" w:rsidRDefault="004C0824" w:rsidP="004C0824">
      <w:pPr>
        <w:keepNext/>
        <w:keepLines/>
        <w:spacing w:after="0" w:line="240" w:lineRule="auto"/>
        <w:ind w:left="100" w:right="260"/>
        <w:outlineLvl w:val="2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"/>
        <w:gridCol w:w="9595"/>
      </w:tblGrid>
      <w:tr w:rsidR="004C0824" w:rsidRPr="004C0824" w:rsidTr="008A2E3E">
        <w:trPr>
          <w:trHeight w:val="27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Устав </w:t>
            </w:r>
            <w:proofErr w:type="gramStart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Северо-Кавказского</w:t>
            </w:r>
            <w:proofErr w:type="gramEnd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федерального университета;</w:t>
            </w:r>
          </w:p>
        </w:tc>
      </w:tr>
      <w:tr w:rsidR="004C0824" w:rsidRPr="004C0824" w:rsidTr="008A2E3E">
        <w:trPr>
          <w:trHeight w:val="295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Приложение № 1 к Коллективному договору </w:t>
            </w:r>
            <w:proofErr w:type="gramStart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Северо-Кавказского</w:t>
            </w:r>
            <w:proofErr w:type="gramEnd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федерального университета «Правила внутреннего трудового распорядка СКФУ» с изменениями;</w:t>
            </w:r>
          </w:p>
        </w:tc>
      </w:tr>
      <w:tr w:rsidR="004C0824" w:rsidRPr="004C0824" w:rsidTr="008A2E3E">
        <w:trPr>
          <w:trHeight w:val="435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621473" w:rsidP="004C0824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  <w:r w:rsidR="004C0824"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Положение «О проведении текущего контроля успеваемости и промежуточной аттестации обучающихся по образовательным программам высшего образования программам </w:t>
            </w:r>
            <w:proofErr w:type="spellStart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бакалавриата</w:t>
            </w:r>
            <w:proofErr w:type="spellEnd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специалитета</w:t>
            </w:r>
            <w:proofErr w:type="spellEnd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магистратуры в СКФУ»;</w:t>
            </w:r>
          </w:p>
        </w:tc>
      </w:tr>
      <w:tr w:rsidR="004C0824" w:rsidRPr="004C0824" w:rsidTr="008A2E3E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621473" w:rsidP="004C0824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  <w:r w:rsidR="004C0824"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Положение «О порядке перевода и восстановления обучающихся в СКФУ»;</w:t>
            </w:r>
          </w:p>
        </w:tc>
      </w:tr>
      <w:tr w:rsidR="004C0824" w:rsidRPr="004C0824" w:rsidTr="008A2E3E">
        <w:trPr>
          <w:trHeight w:val="31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621473" w:rsidP="004C0824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  <w:r w:rsidR="004C0824"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Положение «</w:t>
            </w:r>
            <w:r w:rsidR="00621473" w:rsidRP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Положение о порядке предоставления академических отпусков в федеральном государственном автономном образовательном учреждении высшего образования «</w:t>
            </w:r>
            <w:proofErr w:type="gramStart"/>
            <w:r w:rsidR="00621473" w:rsidRP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Северо-Кавказский</w:t>
            </w:r>
            <w:proofErr w:type="gramEnd"/>
            <w:r w:rsidR="00621473" w:rsidRP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федеральный университет» (новая редакция)</w:t>
            </w:r>
            <w:r w:rsid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»</w:t>
            </w:r>
          </w:p>
        </w:tc>
      </w:tr>
      <w:tr w:rsidR="004C0824" w:rsidRPr="004C0824" w:rsidTr="008A2E3E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621473" w:rsidP="004C0824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  <w:r w:rsidR="004C0824"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Положение «О стипендиальном обеспечении в СКФУ»;</w:t>
            </w:r>
          </w:p>
        </w:tc>
      </w:tr>
      <w:tr w:rsidR="004C0824" w:rsidRPr="004C0824" w:rsidTr="008A2E3E">
        <w:trPr>
          <w:trHeight w:val="36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621473" w:rsidP="004C0824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  <w:r w:rsidR="004C0824"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Положение «О порядке проведения государственной итоговой аттестации по образовательным программам высшего образования - программам </w:t>
            </w:r>
            <w:proofErr w:type="spellStart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бакалавриата</w:t>
            </w:r>
            <w:proofErr w:type="spellEnd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, программам </w:t>
            </w:r>
            <w:proofErr w:type="spellStart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специалитета</w:t>
            </w:r>
            <w:proofErr w:type="spellEnd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и программам магистратуры в СКФУ (новая редакция)»;</w:t>
            </w:r>
          </w:p>
        </w:tc>
      </w:tr>
      <w:tr w:rsidR="004C0824" w:rsidRPr="004C0824" w:rsidTr="008A2E3E">
        <w:trPr>
          <w:trHeight w:val="22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621473" w:rsidP="004C0824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  <w:r w:rsidR="004C0824"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Положение «О студенческом билете (удостоверении) и зачетной книжке обучающихся в СКФУ»;</w:t>
            </w:r>
          </w:p>
        </w:tc>
      </w:tr>
      <w:tr w:rsidR="004C0824" w:rsidRPr="004C0824" w:rsidTr="008A2E3E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621473" w:rsidP="004C0824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  <w:r w:rsidR="004C0824"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Положение «О выполнении и защите курсовых работ (проектов)» с изменениями;</w:t>
            </w:r>
          </w:p>
        </w:tc>
      </w:tr>
      <w:tr w:rsidR="004C0824" w:rsidRPr="004C0824" w:rsidTr="008A2E3E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621473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  <w:r w:rsid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Положение «О порядке выполнения выпускных квалификационных работ в СКФУ в новой редакции»</w:t>
            </w:r>
          </w:p>
        </w:tc>
      </w:tr>
      <w:tr w:rsidR="004C0824" w:rsidRPr="004C0824" w:rsidTr="008A2E3E">
        <w:trPr>
          <w:trHeight w:val="339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621473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  <w:r w:rsid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Положение «Об обучении по индивидуальному учебному плану лиц, осваивающих образовательные программы высшего образования программы </w:t>
            </w:r>
            <w:proofErr w:type="spellStart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бакалавриата</w:t>
            </w:r>
            <w:proofErr w:type="spellEnd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специалитета</w:t>
            </w:r>
            <w:proofErr w:type="spellEnd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 магистратур, аспирантуры, ординатуры в СКФУ»;</w:t>
            </w:r>
          </w:p>
        </w:tc>
      </w:tr>
      <w:tr w:rsidR="004C0824" w:rsidRPr="004C0824" w:rsidTr="008A2E3E">
        <w:trPr>
          <w:trHeight w:val="3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621473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  <w:r w:rsid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Положение «Об организации и проведении </w:t>
            </w:r>
            <w:proofErr w:type="gramStart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практик</w:t>
            </w:r>
            <w:proofErr w:type="gramEnd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обучающихся по образовательным программам высшего образования в СКФУ (новая редакция)»;</w:t>
            </w:r>
          </w:p>
        </w:tc>
      </w:tr>
      <w:tr w:rsidR="004C0824" w:rsidRPr="004C0824" w:rsidTr="008A2E3E">
        <w:trPr>
          <w:trHeight w:val="28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621473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  <w:r w:rsid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6214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Положение «О дипломах с отличием» </w:t>
            </w:r>
            <w:r w:rsid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(в новой редакции)</w:t>
            </w:r>
          </w:p>
        </w:tc>
      </w:tr>
      <w:tr w:rsidR="004C0824" w:rsidRPr="004C0824" w:rsidTr="008A2E3E">
        <w:trPr>
          <w:trHeight w:val="25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621473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  <w:r w:rsid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6214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Положение «Об организации самостоятельной работ</w:t>
            </w:r>
            <w:r w:rsid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ы</w:t>
            </w: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студентов в СКФУ»;</w:t>
            </w:r>
          </w:p>
        </w:tc>
      </w:tr>
      <w:tr w:rsidR="004C0824" w:rsidRPr="004C0824" w:rsidTr="008A2E3E">
        <w:trPr>
          <w:trHeight w:val="28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621473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  <w:r w:rsid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Положение «О выдаче справок об обучении, дубликатов документов о высшем образовании и о квалификации в СКФУ»;</w:t>
            </w:r>
          </w:p>
        </w:tc>
      </w:tr>
      <w:tr w:rsidR="004C0824" w:rsidRPr="004C0824" w:rsidTr="008A2E3E">
        <w:trPr>
          <w:trHeight w:val="25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621473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  <w:r w:rsid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Положение «О выдаче Европейского приложения к диплому СКФУ»;</w:t>
            </w:r>
          </w:p>
        </w:tc>
      </w:tr>
      <w:tr w:rsidR="004C0824" w:rsidRPr="004C0824" w:rsidTr="008A2E3E">
        <w:trPr>
          <w:trHeight w:val="321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621473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  <w:r w:rsid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Положение «Об организации образовательного процесса для лиц с ограниченными возможностями здоровья и инвалидов в СКФУ»;</w:t>
            </w:r>
          </w:p>
        </w:tc>
      </w:tr>
      <w:tr w:rsidR="004C0824" w:rsidRPr="004C0824" w:rsidTr="008A2E3E">
        <w:trPr>
          <w:trHeight w:val="28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621473" w:rsidRDefault="004C0824" w:rsidP="00621473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  <w:r w:rsidR="00621473" w:rsidRP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  <w:r w:rsidRP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621473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Положение «Об организации международной/национальной академической мобильности обучающихся и специалистов СКФУ»;</w:t>
            </w:r>
          </w:p>
        </w:tc>
      </w:tr>
      <w:tr w:rsidR="004C0824" w:rsidRPr="004C0824" w:rsidTr="008A2E3E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621473" w:rsidP="00621473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19</w:t>
            </w:r>
            <w:r w:rsidR="004C0824"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Регламент ведения электронного журнала в СКФУ;</w:t>
            </w:r>
          </w:p>
        </w:tc>
      </w:tr>
      <w:tr w:rsidR="004C0824" w:rsidRPr="004C0824" w:rsidTr="008A2E3E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621473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  <w:r w:rsid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Регламент использования системы «</w:t>
            </w:r>
            <w:proofErr w:type="spellStart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Антиплагиат</w:t>
            </w:r>
            <w:proofErr w:type="spellEnd"/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» в СКФУ;</w:t>
            </w:r>
          </w:p>
        </w:tc>
      </w:tr>
      <w:tr w:rsidR="004C0824" w:rsidRPr="004C0824" w:rsidTr="008A2E3E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621473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  <w:r w:rsid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Регламент организации контактной работы преподавателя с обучающимся СКФУ:</w:t>
            </w:r>
          </w:p>
        </w:tc>
      </w:tr>
      <w:tr w:rsidR="004C0824" w:rsidRPr="004C0824" w:rsidTr="008A2E3E">
        <w:trPr>
          <w:trHeight w:val="25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621473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  <w:r w:rsid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Регламент перевода на индивидуальный учебный план в СКФУ;</w:t>
            </w:r>
          </w:p>
        </w:tc>
      </w:tr>
      <w:tr w:rsidR="004C0824" w:rsidRPr="004C0824" w:rsidTr="008A2E3E">
        <w:trPr>
          <w:trHeight w:val="451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621473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  <w:r w:rsid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Регламент размещения текстов выпускных квалификационных (научных докладов) работ в электронно-библиотечной системе СКФУ;</w:t>
            </w:r>
          </w:p>
        </w:tc>
      </w:tr>
      <w:tr w:rsidR="004C0824" w:rsidRPr="004C0824" w:rsidTr="008A2E3E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621473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  <w:r w:rsid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Регламент организации учебного процесса по физической культуре и спорту в СКФУ.</w:t>
            </w:r>
          </w:p>
        </w:tc>
      </w:tr>
      <w:tr w:rsidR="004C0824" w:rsidRPr="004C0824" w:rsidTr="008A2E3E">
        <w:trPr>
          <w:trHeight w:val="611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621473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  <w:r w:rsidR="0062147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Регламент зачета результатов обучения по отдельным дисциплинам (модулям), практикам, освоенным обучающимся при получении среднего профессионального образования, высшего образования, дополнительным образовательным программам, онлайн-курсам</w:t>
            </w:r>
          </w:p>
        </w:tc>
      </w:tr>
      <w:tr w:rsidR="008A2E3E" w:rsidRPr="004C0824" w:rsidTr="008A2E3E">
        <w:trPr>
          <w:trHeight w:val="611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3E" w:rsidRPr="004C0824" w:rsidRDefault="008A2E3E" w:rsidP="00621473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26.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3E" w:rsidRPr="004C0824" w:rsidRDefault="008A2E3E" w:rsidP="004C082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C0824" w:rsidRPr="004C0824" w:rsidTr="008A2E3E">
        <w:trPr>
          <w:trHeight w:val="529"/>
          <w:jc w:val="center"/>
        </w:trPr>
        <w:tc>
          <w:tcPr>
            <w:tcW w:w="10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         ___________________________________                     _______________                                                                                                               _________________</w:t>
            </w:r>
          </w:p>
          <w:p w:rsidR="004C0824" w:rsidRPr="004C0824" w:rsidRDefault="004C0824" w:rsidP="004C0824">
            <w:pPr>
              <w:framePr w:wrap="notBeside" w:vAnchor="text" w:hAnchor="text" w:xAlign="center" w:y="1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4C0824">
              <w:rPr>
                <w:rFonts w:ascii="Times New Roman" w:eastAsia="Times New Roman" w:hAnsi="Times New Roman" w:cs="Times New Roman"/>
                <w:smallCaps/>
                <w:color w:val="000000"/>
                <w:sz w:val="12"/>
                <w:szCs w:val="12"/>
                <w:lang w:eastAsia="ru-RU"/>
              </w:rPr>
              <w:t xml:space="preserve">             дата                                                                                                                   подпись                                                                                                                                                                                     расшифровка</w:t>
            </w:r>
          </w:p>
        </w:tc>
      </w:tr>
    </w:tbl>
    <w:p w:rsidR="004C0824" w:rsidRPr="004C0824" w:rsidRDefault="004C0824" w:rsidP="004C0824">
      <w:pPr>
        <w:framePr w:wrap="notBeside" w:vAnchor="text" w:hAnchor="text" w:xAlign="center" w:y="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bookmarkStart w:id="5" w:name="_GoBack"/>
      <w:bookmarkEnd w:id="5"/>
    </w:p>
    <w:p w:rsidR="004C0824" w:rsidRPr="004C0824" w:rsidRDefault="004C0824" w:rsidP="004C0824">
      <w:pPr>
        <w:framePr w:wrap="notBeside" w:vAnchor="text" w:hAnchor="text" w:xAlign="center" w:y="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4C0824" w:rsidRPr="004C0824" w:rsidRDefault="004C0824" w:rsidP="004C0824">
      <w:pPr>
        <w:framePr w:wrap="notBeside" w:vAnchor="text" w:hAnchor="text" w:xAlign="center" w:y="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4C082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Примечание:</w:t>
      </w:r>
      <w:r w:rsidRPr="004C0824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Лист ознакомления заполняется студентом лично и хранится в дирекции соответствующего института</w:t>
      </w:r>
      <w:r w:rsidR="001305D7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/факультета/высшей школы</w:t>
      </w:r>
      <w:r w:rsidRPr="004C0824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до момента отчисления обучающегося.</w:t>
      </w:r>
    </w:p>
    <w:p w:rsidR="004C0824" w:rsidRPr="004C0824" w:rsidRDefault="004C0824" w:rsidP="004C082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"/>
          <w:szCs w:val="2"/>
          <w:lang w:eastAsia="ru-RU"/>
        </w:rPr>
      </w:pPr>
    </w:p>
    <w:p w:rsidR="004C0824" w:rsidRPr="004C0824" w:rsidRDefault="004C0824" w:rsidP="004C0824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5EF6" w:rsidRDefault="00C45EF6"/>
    <w:sectPr w:rsidR="00C45EF6" w:rsidSect="004C0824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824"/>
    <w:rsid w:val="001305D7"/>
    <w:rsid w:val="004C0824"/>
    <w:rsid w:val="005F0838"/>
    <w:rsid w:val="005F39EA"/>
    <w:rsid w:val="00621473"/>
    <w:rsid w:val="008A2E3E"/>
    <w:rsid w:val="00C45EF6"/>
    <w:rsid w:val="00D0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8E551-48C3-4B60-A6C7-353697942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Котло Татьяна Ивановна</dc:creator>
  <cp:keywords/>
  <dc:description/>
  <cp:lastModifiedBy>Котло Татьяна Ивановна</cp:lastModifiedBy>
  <cp:revision>2</cp:revision>
  <dcterms:created xsi:type="dcterms:W3CDTF">2024-08-14T09:09:00Z</dcterms:created>
  <dcterms:modified xsi:type="dcterms:W3CDTF">2024-08-14T09:09:00Z</dcterms:modified>
</cp:coreProperties>
</file>